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39E0" w14:textId="06452293" w:rsidR="009C6C1A" w:rsidRDefault="009C6C1A"/>
    <w:p w14:paraId="254C242A" w14:textId="438053E7" w:rsidR="002B03B0" w:rsidRPr="001B610F" w:rsidRDefault="001B610F" w:rsidP="001B610F">
      <w:pPr>
        <w:spacing w:before="120"/>
        <w:rPr>
          <w:rFonts w:ascii="Arial" w:hAnsi="Arial" w:cs="Arial"/>
          <w:b/>
          <w:bCs/>
          <w:color w:val="005C63"/>
          <w:lang w:val="es-ES"/>
        </w:rPr>
      </w:pPr>
      <w:r w:rsidRPr="001B610F">
        <w:rPr>
          <w:rFonts w:ascii="Arial" w:hAnsi="Arial" w:cs="Arial"/>
          <w:b/>
          <w:bCs/>
          <w:color w:val="005C63"/>
          <w:lang w:val="es-ES"/>
        </w:rPr>
        <w:t>INFORME DEL TUTOR</w:t>
      </w:r>
      <w:r w:rsidR="00EC7E93">
        <w:rPr>
          <w:rFonts w:ascii="Arial" w:hAnsi="Arial" w:cs="Arial"/>
          <w:b/>
          <w:bCs/>
          <w:color w:val="005C63"/>
          <w:lang w:val="es-ES"/>
        </w:rPr>
        <w:t xml:space="preserve"> (Curso 2021-2022)</w:t>
      </w:r>
    </w:p>
    <w:p w14:paraId="5E8349E6" w14:textId="5E2E024F" w:rsidR="002B03B0" w:rsidRPr="00BF6332" w:rsidRDefault="00BF6332" w:rsidP="001B6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  <w:lang w:val="es-ES"/>
        </w:rPr>
      </w:pPr>
      <w:r w:rsidRPr="00BF6332">
        <w:rPr>
          <w:rFonts w:ascii="Arial" w:hAnsi="Arial" w:cs="Arial"/>
          <w:b/>
          <w:bCs/>
          <w:sz w:val="20"/>
          <w:szCs w:val="20"/>
          <w:lang w:val="es-ES"/>
        </w:rPr>
        <w:t>El i</w:t>
      </w:r>
      <w:r w:rsidR="009939E2" w:rsidRPr="00BF6332">
        <w:rPr>
          <w:rFonts w:ascii="Arial" w:hAnsi="Arial" w:cs="Arial"/>
          <w:b/>
          <w:bCs/>
          <w:sz w:val="20"/>
          <w:szCs w:val="20"/>
          <w:lang w:val="es-ES"/>
        </w:rPr>
        <w:t>nforme del Tutor supone el 30% de la nota final del Trabajo Fin de Máster</w:t>
      </w:r>
      <w:r w:rsidRPr="00BF6332">
        <w:rPr>
          <w:rFonts w:ascii="Arial" w:hAnsi="Arial" w:cs="Arial"/>
          <w:b/>
          <w:bCs/>
          <w:sz w:val="20"/>
          <w:szCs w:val="20"/>
          <w:lang w:val="es-ES"/>
        </w:rPr>
        <w:t xml:space="preserve"> teniendo un valor máximo de 3 puntos</w:t>
      </w:r>
      <w:r w:rsidR="009939E2" w:rsidRPr="00BF6332">
        <w:rPr>
          <w:rFonts w:ascii="Arial" w:hAnsi="Arial" w:cs="Arial"/>
          <w:b/>
          <w:bCs/>
          <w:sz w:val="20"/>
          <w:szCs w:val="20"/>
          <w:lang w:val="es-ES"/>
        </w:rPr>
        <w:t>.</w:t>
      </w:r>
      <w:r w:rsidR="009939E2" w:rsidRPr="00BF6332">
        <w:rPr>
          <w:rFonts w:ascii="Arial" w:hAnsi="Arial" w:cs="Arial"/>
          <w:sz w:val="20"/>
          <w:szCs w:val="20"/>
          <w:lang w:val="es-ES"/>
        </w:rPr>
        <w:t xml:space="preserve"> El tutor/director del trabajo deberá </w:t>
      </w:r>
      <w:r>
        <w:rPr>
          <w:rFonts w:ascii="Arial" w:hAnsi="Arial" w:cs="Arial"/>
          <w:sz w:val="20"/>
          <w:szCs w:val="20"/>
          <w:lang w:val="es-ES"/>
        </w:rPr>
        <w:t>valorar</w:t>
      </w:r>
      <w:r w:rsidR="009939E2" w:rsidRPr="00BF6332">
        <w:rPr>
          <w:rFonts w:ascii="Arial" w:hAnsi="Arial" w:cs="Arial"/>
          <w:sz w:val="20"/>
          <w:szCs w:val="20"/>
          <w:lang w:val="es-ES"/>
        </w:rPr>
        <w:t xml:space="preserve"> (en una escala de 0 a 1) </w:t>
      </w:r>
      <w:r>
        <w:rPr>
          <w:rFonts w:ascii="Arial" w:hAnsi="Arial" w:cs="Arial"/>
          <w:sz w:val="20"/>
          <w:szCs w:val="20"/>
          <w:lang w:val="es-ES"/>
        </w:rPr>
        <w:t xml:space="preserve">cada uno de los aspectos mostrados en la tabla </w:t>
      </w:r>
      <w:r w:rsidR="009939E2" w:rsidRPr="00BF6332">
        <w:rPr>
          <w:rFonts w:ascii="Arial" w:hAnsi="Arial" w:cs="Arial"/>
          <w:sz w:val="20"/>
          <w:szCs w:val="20"/>
          <w:lang w:val="es-ES"/>
        </w:rPr>
        <w:t>durante los meses de desarrollo del trabajo experimental en el laboratorio</w:t>
      </w:r>
      <w:r w:rsidR="001B610F">
        <w:rPr>
          <w:rFonts w:ascii="Arial" w:hAnsi="Arial" w:cs="Arial"/>
          <w:sz w:val="20"/>
          <w:szCs w:val="20"/>
          <w:lang w:val="es-ES"/>
        </w:rPr>
        <w:t>,</w:t>
      </w:r>
      <w:r>
        <w:rPr>
          <w:rFonts w:ascii="Arial" w:hAnsi="Arial" w:cs="Arial"/>
          <w:sz w:val="20"/>
          <w:szCs w:val="20"/>
          <w:lang w:val="es-ES"/>
        </w:rPr>
        <w:t xml:space="preserve"> aportando una pequeña justificación de dicha valoración</w:t>
      </w:r>
      <w:r w:rsidR="009939E2" w:rsidRPr="00BF6332">
        <w:rPr>
          <w:rFonts w:ascii="Arial" w:hAnsi="Arial" w:cs="Arial"/>
          <w:sz w:val="20"/>
          <w:szCs w:val="20"/>
          <w:lang w:val="es-ES"/>
        </w:rPr>
        <w:t>.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1C037E94" w14:textId="77777777" w:rsidR="002B03B0" w:rsidRPr="00BF6332" w:rsidRDefault="002B03B0" w:rsidP="002B03B0">
      <w:pPr>
        <w:rPr>
          <w:rFonts w:ascii="Arial" w:hAnsi="Arial" w:cs="Arial"/>
          <w:sz w:val="20"/>
          <w:szCs w:val="20"/>
          <w:lang w:val="es-ES"/>
        </w:rPr>
      </w:pPr>
    </w:p>
    <w:p w14:paraId="0C546A68" w14:textId="0E345038" w:rsidR="002B03B0" w:rsidRPr="00BF6332" w:rsidRDefault="002B03B0" w:rsidP="002B03B0">
      <w:pPr>
        <w:rPr>
          <w:rFonts w:ascii="Arial" w:hAnsi="Arial" w:cs="Arial"/>
          <w:sz w:val="20"/>
          <w:szCs w:val="20"/>
          <w:lang w:val="es-ES"/>
        </w:rPr>
      </w:pPr>
      <w:r w:rsidRPr="001B610F">
        <w:rPr>
          <w:rFonts w:ascii="Arial" w:hAnsi="Arial" w:cs="Arial"/>
          <w:b/>
          <w:bCs/>
          <w:sz w:val="20"/>
          <w:szCs w:val="20"/>
          <w:lang w:val="es-ES"/>
        </w:rPr>
        <w:t>TÍTULO DEL TRABAJO FIN DE MÁSTER</w:t>
      </w:r>
      <w:r w:rsidR="00961ABF" w:rsidRPr="001B610F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961ABF" w:rsidRPr="00BF6332">
        <w:rPr>
          <w:rFonts w:ascii="Arial" w:hAnsi="Arial" w:cs="Arial"/>
          <w:sz w:val="20"/>
          <w:szCs w:val="20"/>
          <w:lang w:val="es-ES"/>
        </w:rPr>
        <w:t xml:space="preserve"> </w:t>
      </w:r>
      <w:r w:rsidRPr="00BF6332">
        <w:rPr>
          <w:rFonts w:ascii="Arial" w:hAnsi="Arial" w:cs="Arial"/>
          <w:color w:val="E7E6E6" w:themeColor="background2"/>
          <w:sz w:val="20"/>
          <w:szCs w:val="20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1ABF" w:rsidRPr="00BF6332">
        <w:rPr>
          <w:rFonts w:ascii="Arial" w:hAnsi="Arial" w:cs="Arial"/>
          <w:color w:val="E7E6E6" w:themeColor="background2"/>
          <w:sz w:val="20"/>
          <w:szCs w:val="20"/>
          <w:lang w:val="es-ES"/>
        </w:rPr>
        <w:t>………………………………………………………………………………</w:t>
      </w:r>
    </w:p>
    <w:p w14:paraId="130BB7CA" w14:textId="77777777" w:rsidR="00961ABF" w:rsidRPr="00BF6332" w:rsidRDefault="00961ABF" w:rsidP="002B03B0">
      <w:pPr>
        <w:rPr>
          <w:rFonts w:ascii="Arial" w:hAnsi="Arial" w:cs="Arial"/>
          <w:sz w:val="20"/>
          <w:szCs w:val="20"/>
          <w:lang w:val="es-ES"/>
        </w:rPr>
      </w:pPr>
    </w:p>
    <w:p w14:paraId="6A5B8CB1" w14:textId="7FE754EA" w:rsidR="002B03B0" w:rsidRPr="001B610F" w:rsidRDefault="002B03B0" w:rsidP="002B03B0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1B610F">
        <w:rPr>
          <w:rFonts w:ascii="Arial" w:hAnsi="Arial" w:cs="Arial"/>
          <w:b/>
          <w:bCs/>
          <w:sz w:val="20"/>
          <w:szCs w:val="20"/>
          <w:lang w:val="es-ES"/>
        </w:rPr>
        <w:t>NOMBRE DEL ALUMNO:</w:t>
      </w:r>
    </w:p>
    <w:p w14:paraId="68B19C7A" w14:textId="098F7BCB" w:rsidR="00961ABF" w:rsidRPr="00BF6332" w:rsidRDefault="00961ABF" w:rsidP="002B03B0">
      <w:pPr>
        <w:rPr>
          <w:rFonts w:ascii="Arial" w:hAnsi="Arial" w:cs="Arial"/>
          <w:sz w:val="20"/>
          <w:szCs w:val="20"/>
          <w:lang w:val="es-ES"/>
        </w:rPr>
      </w:pPr>
      <w:r w:rsidRPr="00BF6332">
        <w:rPr>
          <w:rFonts w:ascii="Arial" w:hAnsi="Arial" w:cs="Arial"/>
          <w:color w:val="E7E6E6" w:themeColor="background2"/>
          <w:sz w:val="20"/>
          <w:szCs w:val="20"/>
          <w:lang w:val="es-ES"/>
        </w:rPr>
        <w:t>…………………………………………………………………………………………………</w:t>
      </w:r>
      <w:r w:rsidR="00BF6332" w:rsidRPr="00BF6332">
        <w:rPr>
          <w:rFonts w:ascii="Arial" w:hAnsi="Arial" w:cs="Arial"/>
          <w:color w:val="E7E6E6" w:themeColor="background2"/>
          <w:sz w:val="20"/>
          <w:szCs w:val="20"/>
          <w:lang w:val="es-ES"/>
        </w:rPr>
        <w:t>…………</w:t>
      </w:r>
      <w:r w:rsidR="00BF6332">
        <w:rPr>
          <w:rFonts w:ascii="Arial" w:hAnsi="Arial" w:cs="Arial"/>
          <w:color w:val="E7E6E6" w:themeColor="background2"/>
          <w:sz w:val="20"/>
          <w:szCs w:val="20"/>
          <w:lang w:val="es-ES"/>
        </w:rPr>
        <w:t>…………</w:t>
      </w:r>
    </w:p>
    <w:p w14:paraId="3BE509DC" w14:textId="77777777" w:rsidR="002B03B0" w:rsidRPr="00BF6332" w:rsidRDefault="002B03B0" w:rsidP="002B03B0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BF6332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1CA6608A" w14:textId="290A91DD" w:rsidR="002B03B0" w:rsidRPr="001B610F" w:rsidRDefault="00BF6332" w:rsidP="002B03B0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1B610F">
        <w:rPr>
          <w:rFonts w:ascii="Arial" w:hAnsi="Arial" w:cs="Arial"/>
          <w:b/>
          <w:bCs/>
          <w:sz w:val="20"/>
          <w:szCs w:val="20"/>
          <w:lang w:val="es-ES"/>
        </w:rPr>
        <w:t>NOMBRE</w:t>
      </w:r>
      <w:r w:rsidR="002B03B0" w:rsidRPr="001B610F">
        <w:rPr>
          <w:rFonts w:ascii="Arial" w:hAnsi="Arial" w:cs="Arial"/>
          <w:b/>
          <w:bCs/>
          <w:sz w:val="20"/>
          <w:szCs w:val="20"/>
          <w:lang w:val="es-ES"/>
        </w:rPr>
        <w:t xml:space="preserve"> DEL DIRECTOR</w:t>
      </w:r>
      <w:r w:rsidR="00961ABF" w:rsidRPr="001B610F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14:paraId="5B300F65" w14:textId="77777777" w:rsidR="00BF6332" w:rsidRPr="00BF6332" w:rsidRDefault="00BF6332" w:rsidP="00BF6332">
      <w:pPr>
        <w:rPr>
          <w:rFonts w:ascii="Arial" w:hAnsi="Arial" w:cs="Arial"/>
          <w:sz w:val="20"/>
          <w:szCs w:val="20"/>
          <w:lang w:val="es-ES"/>
        </w:rPr>
      </w:pPr>
      <w:r w:rsidRPr="00BF6332">
        <w:rPr>
          <w:rFonts w:ascii="Arial" w:hAnsi="Arial" w:cs="Arial"/>
          <w:color w:val="E7E6E6" w:themeColor="background2"/>
          <w:sz w:val="20"/>
          <w:szCs w:val="20"/>
          <w:lang w:val="es-ES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color w:val="E7E6E6" w:themeColor="background2"/>
          <w:sz w:val="20"/>
          <w:szCs w:val="20"/>
          <w:lang w:val="es-ES"/>
        </w:rPr>
        <w:t>…………</w:t>
      </w:r>
    </w:p>
    <w:p w14:paraId="5DCB84F5" w14:textId="77777777" w:rsidR="00BF6332" w:rsidRPr="00BF6332" w:rsidRDefault="00BF6332" w:rsidP="00BF6332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BF6332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4481E622" w14:textId="3D08D363" w:rsidR="00961ABF" w:rsidRDefault="00961ABF" w:rsidP="00BF6332">
      <w:pPr>
        <w:rPr>
          <w:rFonts w:ascii="Arial" w:hAnsi="Arial" w:cs="Arial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6003"/>
        <w:gridCol w:w="1401"/>
      </w:tblGrid>
      <w:tr w:rsidR="00961ABF" w:rsidRPr="00BF6332" w14:paraId="5D71BFD6" w14:textId="77777777" w:rsidTr="00BF6332">
        <w:tc>
          <w:tcPr>
            <w:tcW w:w="1518" w:type="dxa"/>
            <w:tcBorders>
              <w:top w:val="nil"/>
              <w:left w:val="nil"/>
            </w:tcBorders>
          </w:tcPr>
          <w:p w14:paraId="5400EF0C" w14:textId="77777777" w:rsidR="00961ABF" w:rsidRPr="00BF6332" w:rsidRDefault="00961ABF" w:rsidP="002B03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14:paraId="42DF75D4" w14:textId="367A9913" w:rsidR="00961ABF" w:rsidRPr="00BF6332" w:rsidRDefault="00961ABF" w:rsidP="002B03B0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BF633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Valoración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3A196BE5" w14:textId="77777777" w:rsidR="00961ABF" w:rsidRPr="00BF6332" w:rsidRDefault="00961ABF" w:rsidP="002B03B0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BF633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Puntuación</w:t>
            </w:r>
          </w:p>
          <w:p w14:paraId="11B81106" w14:textId="641E6C02" w:rsidR="00BF6332" w:rsidRPr="00BF6332" w:rsidRDefault="00BF6332" w:rsidP="002B03B0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BF633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</w:t>
            </w:r>
            <w:r w:rsidR="003246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</w:t>
            </w:r>
            <w:r w:rsidRPr="00BF633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áximo un punto)</w:t>
            </w:r>
            <w:r w:rsidR="003246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.</w:t>
            </w:r>
          </w:p>
        </w:tc>
      </w:tr>
      <w:tr w:rsidR="00961ABF" w:rsidRPr="00BF6332" w14:paraId="358F6348" w14:textId="6D3F7C51" w:rsidTr="00BF6332">
        <w:tc>
          <w:tcPr>
            <w:tcW w:w="1518" w:type="dxa"/>
            <w:shd w:val="clear" w:color="auto" w:fill="D9D9D9" w:themeFill="background1" w:themeFillShade="D9"/>
          </w:tcPr>
          <w:p w14:paraId="7A075136" w14:textId="248F04F9" w:rsidR="00961ABF" w:rsidRPr="00BF6332" w:rsidRDefault="001B610F" w:rsidP="002B03B0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1. </w:t>
            </w:r>
            <w:r w:rsidR="009939E2" w:rsidRPr="00BF633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Progreso del conocimiento en el tema de investigación.</w:t>
            </w:r>
          </w:p>
        </w:tc>
        <w:tc>
          <w:tcPr>
            <w:tcW w:w="6095" w:type="dxa"/>
          </w:tcPr>
          <w:p w14:paraId="338404EA" w14:textId="77777777" w:rsidR="00961ABF" w:rsidRPr="00BF6332" w:rsidRDefault="00961ABF" w:rsidP="002B03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B82784E" w14:textId="77777777" w:rsidR="00961ABF" w:rsidRPr="00BF6332" w:rsidRDefault="00961ABF" w:rsidP="002B03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1BD4264" w14:textId="77777777" w:rsidR="00961ABF" w:rsidRPr="00BF6332" w:rsidRDefault="00961ABF" w:rsidP="002B03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F7CC2F2" w14:textId="77777777" w:rsidR="00961ABF" w:rsidRPr="00BF6332" w:rsidRDefault="00961ABF" w:rsidP="002B03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6A65468" w14:textId="77777777" w:rsidR="00961ABF" w:rsidRPr="00BF6332" w:rsidRDefault="00961ABF" w:rsidP="002B03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CF0D38D" w14:textId="77777777" w:rsidR="00961ABF" w:rsidRPr="00BF6332" w:rsidRDefault="00961ABF" w:rsidP="002B03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D2DFA8D" w14:textId="77777777" w:rsidR="00961ABF" w:rsidRPr="00BF6332" w:rsidRDefault="00961ABF" w:rsidP="002B03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63FE35A" w14:textId="77777777" w:rsidR="00961ABF" w:rsidRPr="00BF6332" w:rsidRDefault="00961ABF" w:rsidP="002B03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5C36F3E" w14:textId="47F1E736" w:rsidR="00961ABF" w:rsidRPr="00BF6332" w:rsidRDefault="00961ABF" w:rsidP="002B03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03" w:type="dxa"/>
          </w:tcPr>
          <w:p w14:paraId="37913373" w14:textId="77777777" w:rsidR="00961ABF" w:rsidRPr="00BF6332" w:rsidRDefault="00961ABF" w:rsidP="002B03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61ABF" w:rsidRPr="00BF6332" w14:paraId="40FE4213" w14:textId="586F9EB7" w:rsidTr="00BF6332">
        <w:tc>
          <w:tcPr>
            <w:tcW w:w="1518" w:type="dxa"/>
            <w:shd w:val="clear" w:color="auto" w:fill="D9D9D9" w:themeFill="background1" w:themeFillShade="D9"/>
          </w:tcPr>
          <w:p w14:paraId="58E09F1D" w14:textId="2A34B765" w:rsidR="00961ABF" w:rsidRPr="00BF6332" w:rsidRDefault="001B610F" w:rsidP="002B03B0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2. </w:t>
            </w:r>
            <w:r w:rsidR="009939E2" w:rsidRPr="00BF633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Capacidad de trabajo e integración en el grupo de investigación.</w:t>
            </w:r>
          </w:p>
        </w:tc>
        <w:tc>
          <w:tcPr>
            <w:tcW w:w="6095" w:type="dxa"/>
          </w:tcPr>
          <w:p w14:paraId="695413AD" w14:textId="77777777" w:rsidR="00961ABF" w:rsidRPr="00BF6332" w:rsidRDefault="00961ABF" w:rsidP="002B03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F1AA309" w14:textId="77777777" w:rsidR="00961ABF" w:rsidRPr="00BF6332" w:rsidRDefault="00961ABF" w:rsidP="002B03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EB8FE15" w14:textId="77777777" w:rsidR="00961ABF" w:rsidRPr="00BF6332" w:rsidRDefault="00961ABF" w:rsidP="002B03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7ACFA50" w14:textId="77777777" w:rsidR="00961ABF" w:rsidRPr="00BF6332" w:rsidRDefault="00961ABF" w:rsidP="002B03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5136F51" w14:textId="77777777" w:rsidR="00961ABF" w:rsidRPr="00BF6332" w:rsidRDefault="00961ABF" w:rsidP="002B03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751D2B7" w14:textId="77777777" w:rsidR="00961ABF" w:rsidRPr="00BF6332" w:rsidRDefault="00961ABF" w:rsidP="002B03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91B8351" w14:textId="77777777" w:rsidR="00961ABF" w:rsidRPr="00BF6332" w:rsidRDefault="00961ABF" w:rsidP="002B03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C451332" w14:textId="290D950B" w:rsidR="00961ABF" w:rsidRPr="00BF6332" w:rsidRDefault="00961ABF" w:rsidP="002B03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03" w:type="dxa"/>
          </w:tcPr>
          <w:p w14:paraId="4D28A773" w14:textId="77777777" w:rsidR="00961ABF" w:rsidRPr="00BF6332" w:rsidRDefault="00961ABF" w:rsidP="002B03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61ABF" w:rsidRPr="00BF6332" w14:paraId="3D691715" w14:textId="2BACBFDE" w:rsidTr="00BF6332">
        <w:tc>
          <w:tcPr>
            <w:tcW w:w="1518" w:type="dxa"/>
            <w:shd w:val="clear" w:color="auto" w:fill="D9D9D9" w:themeFill="background1" w:themeFillShade="D9"/>
          </w:tcPr>
          <w:p w14:paraId="7539B5BB" w14:textId="328E9573" w:rsidR="00961ABF" w:rsidRPr="00BF6332" w:rsidRDefault="001B610F" w:rsidP="002B03B0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3.</w:t>
            </w:r>
            <w:r w:rsidR="009939E2" w:rsidRPr="00BF633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Grado de independencia adquirido en el laboratorio.</w:t>
            </w:r>
          </w:p>
        </w:tc>
        <w:tc>
          <w:tcPr>
            <w:tcW w:w="6095" w:type="dxa"/>
          </w:tcPr>
          <w:p w14:paraId="578ED9FA" w14:textId="77777777" w:rsidR="00961ABF" w:rsidRPr="00BF6332" w:rsidRDefault="00961ABF" w:rsidP="002B03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FD01FE6" w14:textId="77777777" w:rsidR="00961ABF" w:rsidRPr="00BF6332" w:rsidRDefault="00961ABF" w:rsidP="002B03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EBE307E" w14:textId="77777777" w:rsidR="00961ABF" w:rsidRPr="00BF6332" w:rsidRDefault="00961ABF" w:rsidP="002B03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5F21193" w14:textId="77777777" w:rsidR="00961ABF" w:rsidRPr="00BF6332" w:rsidRDefault="00961ABF" w:rsidP="002B03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0E87312" w14:textId="77777777" w:rsidR="00961ABF" w:rsidRPr="00BF6332" w:rsidRDefault="00961ABF" w:rsidP="002B03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A3E1818" w14:textId="77777777" w:rsidR="00961ABF" w:rsidRPr="00BF6332" w:rsidRDefault="00961ABF" w:rsidP="002B03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1FDB72D" w14:textId="109333FD" w:rsidR="00961ABF" w:rsidRPr="00BF6332" w:rsidRDefault="00961ABF" w:rsidP="002B03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03" w:type="dxa"/>
          </w:tcPr>
          <w:p w14:paraId="1D49805E" w14:textId="77777777" w:rsidR="00961ABF" w:rsidRPr="00BF6332" w:rsidRDefault="00961ABF" w:rsidP="002B03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F6332" w:rsidRPr="00BF6332" w14:paraId="5C486615" w14:textId="27CE4C06" w:rsidTr="00BF6332">
        <w:tc>
          <w:tcPr>
            <w:tcW w:w="7613" w:type="dxa"/>
            <w:gridSpan w:val="2"/>
            <w:shd w:val="clear" w:color="auto" w:fill="D9D9D9" w:themeFill="background1" w:themeFillShade="D9"/>
          </w:tcPr>
          <w:p w14:paraId="2BE89435" w14:textId="40A7B589" w:rsidR="00BF6332" w:rsidRDefault="00BF6332" w:rsidP="00961AB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BF63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NOTA FINAL (</w:t>
            </w:r>
            <w:r w:rsidR="008F144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m</w:t>
            </w:r>
            <w:r w:rsidRPr="00BF63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áximo 3 puntos)</w:t>
            </w:r>
          </w:p>
          <w:p w14:paraId="479C8FE0" w14:textId="20064743" w:rsidR="00BF6332" w:rsidRPr="00BF6332" w:rsidRDefault="00BF6332" w:rsidP="00961AB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</w:tcPr>
          <w:p w14:paraId="30474CA9" w14:textId="77777777" w:rsidR="00BF6332" w:rsidRPr="00BF6332" w:rsidRDefault="00BF6332" w:rsidP="002B03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68198966" w14:textId="141D51B0" w:rsidR="00961ABF" w:rsidRPr="001B610F" w:rsidRDefault="001B610F" w:rsidP="002B03B0">
      <w:pPr>
        <w:rPr>
          <w:rFonts w:ascii="Arial" w:hAnsi="Arial" w:cs="Arial"/>
          <w:sz w:val="16"/>
          <w:szCs w:val="16"/>
          <w:lang w:val="es-ES"/>
        </w:rPr>
      </w:pPr>
      <w:r w:rsidRPr="001B610F">
        <w:rPr>
          <w:rFonts w:ascii="Arial" w:hAnsi="Arial" w:cs="Arial"/>
          <w:sz w:val="16"/>
          <w:szCs w:val="16"/>
          <w:lang w:val="es-ES"/>
        </w:rPr>
        <w:t>*Utilizar el espacio que</w:t>
      </w:r>
      <w:r w:rsidR="00295B05">
        <w:rPr>
          <w:rFonts w:ascii="Arial" w:hAnsi="Arial" w:cs="Arial"/>
          <w:sz w:val="16"/>
          <w:szCs w:val="16"/>
          <w:lang w:val="es-ES"/>
        </w:rPr>
        <w:t xml:space="preserve"> se</w:t>
      </w:r>
      <w:r w:rsidRPr="001B610F">
        <w:rPr>
          <w:rFonts w:ascii="Arial" w:hAnsi="Arial" w:cs="Arial"/>
          <w:sz w:val="16"/>
          <w:szCs w:val="16"/>
          <w:lang w:val="es-ES"/>
        </w:rPr>
        <w:t xml:space="preserve"> considere necesario.</w:t>
      </w:r>
    </w:p>
    <w:p w14:paraId="7140D166" w14:textId="01AF85A7" w:rsidR="001B610F" w:rsidRDefault="001B610F" w:rsidP="002B03B0">
      <w:pPr>
        <w:rPr>
          <w:rFonts w:ascii="Arial" w:hAnsi="Arial" w:cs="Arial"/>
          <w:sz w:val="20"/>
          <w:szCs w:val="20"/>
          <w:lang w:val="es-ES"/>
        </w:rPr>
      </w:pPr>
    </w:p>
    <w:p w14:paraId="45A6F7BD" w14:textId="317ADD9D" w:rsidR="00374806" w:rsidRDefault="00374806" w:rsidP="002B03B0">
      <w:pPr>
        <w:rPr>
          <w:rFonts w:ascii="Arial" w:hAnsi="Arial" w:cs="Arial"/>
          <w:sz w:val="20"/>
          <w:szCs w:val="20"/>
          <w:lang w:val="es-ES"/>
        </w:rPr>
      </w:pPr>
    </w:p>
    <w:p w14:paraId="5194933F" w14:textId="222E083F" w:rsidR="00374806" w:rsidRDefault="00374806" w:rsidP="002B03B0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Fecha y firma </w:t>
      </w:r>
      <w:proofErr w:type="gramStart"/>
      <w:r>
        <w:rPr>
          <w:rFonts w:ascii="Arial" w:hAnsi="Arial" w:cs="Arial"/>
          <w:sz w:val="20"/>
          <w:szCs w:val="20"/>
          <w:lang w:val="es-ES"/>
        </w:rPr>
        <w:t>Director</w:t>
      </w:r>
      <w:proofErr w:type="gramEnd"/>
      <w:r w:rsidR="005D545E">
        <w:rPr>
          <w:rFonts w:ascii="Arial" w:hAnsi="Arial" w:cs="Arial"/>
          <w:sz w:val="20"/>
          <w:szCs w:val="20"/>
          <w:lang w:val="es-ES"/>
        </w:rPr>
        <w:t>/a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Fecha y firma Co-director</w:t>
      </w:r>
      <w:r w:rsidR="005D545E">
        <w:rPr>
          <w:rFonts w:ascii="Arial" w:hAnsi="Arial" w:cs="Arial"/>
          <w:sz w:val="20"/>
          <w:szCs w:val="20"/>
          <w:lang w:val="es-ES"/>
        </w:rPr>
        <w:t>/a</w:t>
      </w:r>
    </w:p>
    <w:p w14:paraId="59D4F135" w14:textId="77777777" w:rsidR="001B610F" w:rsidRDefault="001B610F" w:rsidP="002B03B0">
      <w:pPr>
        <w:rPr>
          <w:rFonts w:ascii="Arial" w:hAnsi="Arial" w:cs="Arial"/>
          <w:sz w:val="20"/>
          <w:szCs w:val="20"/>
          <w:lang w:val="es-ES"/>
        </w:rPr>
      </w:pPr>
    </w:p>
    <w:p w14:paraId="18ACD68D" w14:textId="77777777" w:rsidR="001B610F" w:rsidRDefault="001B610F" w:rsidP="002B03B0">
      <w:pPr>
        <w:rPr>
          <w:rFonts w:ascii="Arial" w:hAnsi="Arial" w:cs="Arial"/>
          <w:sz w:val="20"/>
          <w:szCs w:val="20"/>
          <w:lang w:val="es-ES"/>
        </w:rPr>
      </w:pPr>
    </w:p>
    <w:p w14:paraId="22E5E8CF" w14:textId="77777777" w:rsidR="001B610F" w:rsidRDefault="001B610F" w:rsidP="002B03B0">
      <w:pPr>
        <w:rPr>
          <w:rFonts w:ascii="Arial" w:hAnsi="Arial" w:cs="Arial"/>
          <w:sz w:val="20"/>
          <w:szCs w:val="20"/>
          <w:lang w:val="es-ES"/>
        </w:rPr>
      </w:pPr>
    </w:p>
    <w:p w14:paraId="3517BC82" w14:textId="77777777" w:rsidR="001B610F" w:rsidRDefault="001B610F" w:rsidP="002B03B0">
      <w:pPr>
        <w:rPr>
          <w:rFonts w:ascii="Arial" w:hAnsi="Arial" w:cs="Arial"/>
          <w:sz w:val="20"/>
          <w:szCs w:val="20"/>
          <w:lang w:val="es-ES"/>
        </w:rPr>
      </w:pPr>
    </w:p>
    <w:p w14:paraId="00A07230" w14:textId="26493969" w:rsidR="001B610F" w:rsidRDefault="001B610F" w:rsidP="002B03B0">
      <w:pPr>
        <w:rPr>
          <w:rFonts w:ascii="Arial" w:hAnsi="Arial" w:cs="Arial"/>
          <w:sz w:val="20"/>
          <w:szCs w:val="20"/>
          <w:lang w:val="es-ES"/>
        </w:rPr>
      </w:pPr>
    </w:p>
    <w:p w14:paraId="622C3DCC" w14:textId="564B997B" w:rsidR="001B610F" w:rsidRDefault="001B610F" w:rsidP="002B03B0">
      <w:pPr>
        <w:rPr>
          <w:rFonts w:ascii="Arial" w:hAnsi="Arial" w:cs="Arial"/>
          <w:sz w:val="20"/>
          <w:szCs w:val="20"/>
          <w:lang w:val="es-ES"/>
        </w:rPr>
      </w:pPr>
    </w:p>
    <w:p w14:paraId="2D4BE817" w14:textId="77777777" w:rsidR="001B610F" w:rsidRDefault="001B610F" w:rsidP="002B03B0">
      <w:pPr>
        <w:rPr>
          <w:rFonts w:ascii="Arial" w:hAnsi="Arial" w:cs="Arial"/>
          <w:sz w:val="20"/>
          <w:szCs w:val="20"/>
          <w:lang w:val="es-ES"/>
        </w:rPr>
      </w:pPr>
    </w:p>
    <w:p w14:paraId="0DC7F5B4" w14:textId="4B29A8B2" w:rsidR="001B610F" w:rsidRDefault="001B610F" w:rsidP="002B03B0">
      <w:pPr>
        <w:rPr>
          <w:rFonts w:ascii="Arial" w:hAnsi="Arial" w:cs="Arial"/>
          <w:sz w:val="20"/>
          <w:szCs w:val="20"/>
          <w:lang w:val="es-ES"/>
        </w:rPr>
      </w:pPr>
    </w:p>
    <w:p w14:paraId="1839983F" w14:textId="74926BB8" w:rsidR="001B610F" w:rsidRDefault="001B610F" w:rsidP="002B03B0">
      <w:pPr>
        <w:rPr>
          <w:rFonts w:ascii="Arial" w:hAnsi="Arial" w:cs="Arial"/>
          <w:sz w:val="20"/>
          <w:szCs w:val="20"/>
          <w:lang w:val="es-ES"/>
        </w:rPr>
      </w:pPr>
    </w:p>
    <w:p w14:paraId="303B72F2" w14:textId="73B5868D" w:rsidR="001B610F" w:rsidRDefault="001B610F" w:rsidP="002B03B0">
      <w:pPr>
        <w:rPr>
          <w:rFonts w:ascii="Arial" w:hAnsi="Arial" w:cs="Arial"/>
          <w:sz w:val="20"/>
          <w:szCs w:val="20"/>
          <w:lang w:val="es-ES"/>
        </w:rPr>
      </w:pPr>
    </w:p>
    <w:p w14:paraId="15F7CADB" w14:textId="77777777" w:rsidR="001B610F" w:rsidRPr="001B610F" w:rsidRDefault="001B610F" w:rsidP="002B03B0">
      <w:pPr>
        <w:rPr>
          <w:rFonts w:ascii="Arial" w:hAnsi="Arial" w:cs="Arial"/>
          <w:sz w:val="20"/>
          <w:szCs w:val="20"/>
          <w:lang w:val="es-ES"/>
        </w:rPr>
      </w:pPr>
    </w:p>
    <w:p w14:paraId="0E649173" w14:textId="432C91C3" w:rsidR="001B610F" w:rsidRDefault="001B610F" w:rsidP="002B03B0">
      <w:pPr>
        <w:rPr>
          <w:rFonts w:ascii="Arial" w:hAnsi="Arial" w:cs="Arial"/>
          <w:lang w:val="es-ES"/>
        </w:rPr>
      </w:pPr>
    </w:p>
    <w:p w14:paraId="1FE0CD65" w14:textId="77777777" w:rsidR="001B610F" w:rsidRPr="002B03B0" w:rsidRDefault="001B610F" w:rsidP="002B03B0">
      <w:pPr>
        <w:rPr>
          <w:rFonts w:ascii="Arial" w:hAnsi="Arial" w:cs="Arial"/>
          <w:lang w:val="es-ES"/>
        </w:rPr>
      </w:pPr>
    </w:p>
    <w:sectPr w:rsidR="001B610F" w:rsidRPr="002B03B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1531" w14:textId="77777777" w:rsidR="00685528" w:rsidRDefault="00685528" w:rsidP="002B03B0">
      <w:r>
        <w:separator/>
      </w:r>
    </w:p>
  </w:endnote>
  <w:endnote w:type="continuationSeparator" w:id="0">
    <w:p w14:paraId="746D963F" w14:textId="77777777" w:rsidR="00685528" w:rsidRDefault="00685528" w:rsidP="002B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8065" w14:textId="77777777" w:rsidR="00685528" w:rsidRDefault="00685528" w:rsidP="002B03B0">
      <w:r>
        <w:separator/>
      </w:r>
    </w:p>
  </w:footnote>
  <w:footnote w:type="continuationSeparator" w:id="0">
    <w:p w14:paraId="5775624F" w14:textId="77777777" w:rsidR="00685528" w:rsidRDefault="00685528" w:rsidP="002B0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EDA2" w14:textId="44595727" w:rsidR="002B03B0" w:rsidRPr="00BF6332" w:rsidRDefault="001B610F">
    <w:pPr>
      <w:pStyle w:val="Header"/>
      <w:rPr>
        <w:sz w:val="28"/>
        <w:szCs w:val="28"/>
        <w:lang w:val="es-ES"/>
      </w:rPr>
    </w:pPr>
    <w:r w:rsidRPr="001B610F">
      <w:rPr>
        <w:noProof/>
        <w:sz w:val="28"/>
        <w:szCs w:val="28"/>
      </w:rPr>
      <w:drawing>
        <wp:inline distT="0" distB="0" distL="0" distR="0" wp14:anchorId="32713B06" wp14:editId="5E0B0885">
          <wp:extent cx="5731510" cy="586740"/>
          <wp:effectExtent l="0" t="0" r="0" b="0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84202C3E-575E-3B75-569B-7CD6B25E7E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84202C3E-575E-3B75-569B-7CD6B25E7EC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B0"/>
    <w:rsid w:val="000009AC"/>
    <w:rsid w:val="000A5049"/>
    <w:rsid w:val="000A6D54"/>
    <w:rsid w:val="000C2543"/>
    <w:rsid w:val="000E55C5"/>
    <w:rsid w:val="001357D4"/>
    <w:rsid w:val="00141AC5"/>
    <w:rsid w:val="00172FD7"/>
    <w:rsid w:val="001842D8"/>
    <w:rsid w:val="001A5DEA"/>
    <w:rsid w:val="001B3B2F"/>
    <w:rsid w:val="001B610F"/>
    <w:rsid w:val="0023754D"/>
    <w:rsid w:val="00287E12"/>
    <w:rsid w:val="00292605"/>
    <w:rsid w:val="00295B05"/>
    <w:rsid w:val="002B03B0"/>
    <w:rsid w:val="002E641F"/>
    <w:rsid w:val="00306CA2"/>
    <w:rsid w:val="003246E7"/>
    <w:rsid w:val="0034340A"/>
    <w:rsid w:val="00366BDA"/>
    <w:rsid w:val="00374806"/>
    <w:rsid w:val="0038300A"/>
    <w:rsid w:val="003A5DB6"/>
    <w:rsid w:val="003B132C"/>
    <w:rsid w:val="003C5DB7"/>
    <w:rsid w:val="003F1783"/>
    <w:rsid w:val="003F6322"/>
    <w:rsid w:val="0043214C"/>
    <w:rsid w:val="00440B29"/>
    <w:rsid w:val="00491CE5"/>
    <w:rsid w:val="004F6362"/>
    <w:rsid w:val="005A0348"/>
    <w:rsid w:val="005A6D74"/>
    <w:rsid w:val="005D545E"/>
    <w:rsid w:val="0060197F"/>
    <w:rsid w:val="00685528"/>
    <w:rsid w:val="007618E5"/>
    <w:rsid w:val="00776CBC"/>
    <w:rsid w:val="007924CF"/>
    <w:rsid w:val="007E7155"/>
    <w:rsid w:val="008176E5"/>
    <w:rsid w:val="008429A6"/>
    <w:rsid w:val="008644D4"/>
    <w:rsid w:val="008F1449"/>
    <w:rsid w:val="008F1BB9"/>
    <w:rsid w:val="00961ABF"/>
    <w:rsid w:val="009658C1"/>
    <w:rsid w:val="009939E2"/>
    <w:rsid w:val="009A144A"/>
    <w:rsid w:val="009B3A31"/>
    <w:rsid w:val="009C6C1A"/>
    <w:rsid w:val="00A36EB4"/>
    <w:rsid w:val="00AD36FE"/>
    <w:rsid w:val="00B35DE1"/>
    <w:rsid w:val="00B656F5"/>
    <w:rsid w:val="00BC092C"/>
    <w:rsid w:val="00BD4B0E"/>
    <w:rsid w:val="00BF6332"/>
    <w:rsid w:val="00C60EA9"/>
    <w:rsid w:val="00C87611"/>
    <w:rsid w:val="00CD3641"/>
    <w:rsid w:val="00CE79B5"/>
    <w:rsid w:val="00D06087"/>
    <w:rsid w:val="00DA5C64"/>
    <w:rsid w:val="00DC4FD9"/>
    <w:rsid w:val="00DF6BF6"/>
    <w:rsid w:val="00E12718"/>
    <w:rsid w:val="00E25DB4"/>
    <w:rsid w:val="00EA6635"/>
    <w:rsid w:val="00EC7E93"/>
    <w:rsid w:val="00F172ED"/>
    <w:rsid w:val="00F5382E"/>
    <w:rsid w:val="00FC0F06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5DBE22"/>
  <w15:chartTrackingRefBased/>
  <w15:docId w15:val="{AFD33311-4377-014A-8AFA-98E5D948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3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B0"/>
  </w:style>
  <w:style w:type="paragraph" w:styleId="Footer">
    <w:name w:val="footer"/>
    <w:basedOn w:val="Normal"/>
    <w:link w:val="FooterChar"/>
    <w:uiPriority w:val="99"/>
    <w:unhideWhenUsed/>
    <w:rsid w:val="002B03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B0"/>
  </w:style>
  <w:style w:type="table" w:styleId="TableGrid">
    <w:name w:val="Table Grid"/>
    <w:basedOn w:val="TableNormal"/>
    <w:uiPriority w:val="39"/>
    <w:rsid w:val="0096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Campo, Flor Maria</dc:creator>
  <cp:keywords/>
  <dc:description/>
  <cp:lastModifiedBy>Perez Campo, Flor Maria</cp:lastModifiedBy>
  <cp:revision>4</cp:revision>
  <dcterms:created xsi:type="dcterms:W3CDTF">2022-05-27T18:55:00Z</dcterms:created>
  <dcterms:modified xsi:type="dcterms:W3CDTF">2022-06-27T09:54:00Z</dcterms:modified>
</cp:coreProperties>
</file>